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62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hAnsi="仿宋"/>
          <w:b/>
          <w:sz w:val="28"/>
          <w:szCs w:val="28"/>
        </w:rPr>
        <w:t xml:space="preserve">   </w:t>
      </w:r>
      <w:r>
        <w:rPr>
          <w:rFonts w:hint="eastAsia" w:hAnsi="仿宋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 xml:space="preserve">   20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</w:rPr>
        <w:t>学年第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32"/>
          <w:szCs w:val="32"/>
        </w:rPr>
        <w:t>学期用人单位聘用名单</w:t>
      </w:r>
    </w:p>
    <w:p>
      <w:pPr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单位(盖章):             指导教师（签名）:                日期：</w:t>
      </w:r>
    </w:p>
    <w:p>
      <w:pPr>
        <w:spacing w:line="40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审批人数：              聘用人数：                  预计总工时：            </w:t>
      </w:r>
    </w:p>
    <w:p>
      <w:pPr>
        <w:spacing w:line="400" w:lineRule="exact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※所有在岗学生均登记，审批人数=留用人数+新聘用人数。</w:t>
      </w:r>
    </w:p>
    <w:tbl>
      <w:tblPr>
        <w:tblStyle w:val="6"/>
        <w:tblW w:w="10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134"/>
        <w:gridCol w:w="1701"/>
        <w:gridCol w:w="851"/>
        <w:gridCol w:w="2834"/>
        <w:gridCol w:w="1185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联系电话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是否贫困生（是或否）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中国银行卡号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聘用岗位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留用/新聘用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spacing w:line="340" w:lineRule="exact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填表说明：</w:t>
      </w:r>
    </w:p>
    <w:p>
      <w:pPr>
        <w:spacing w:line="340" w:lineRule="exact"/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“审批人数”：</w:t>
      </w:r>
      <w:r>
        <w:rPr>
          <w:rFonts w:hint="eastAsia" w:asciiTheme="minorEastAsia" w:hAnsiTheme="minorEastAsia" w:eastAsiaTheme="minorEastAsia"/>
          <w:sz w:val="21"/>
          <w:szCs w:val="21"/>
        </w:rPr>
        <w:t>按照各用人单位经中心审批的人数填写。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“预计总工时</w:t>
      </w:r>
      <w:r>
        <w:rPr>
          <w:rFonts w:asciiTheme="minorEastAsia" w:hAnsiTheme="minorEastAsia" w:eastAsiaTheme="minorEastAsia"/>
          <w:b/>
          <w:sz w:val="21"/>
          <w:szCs w:val="21"/>
        </w:rPr>
        <w:t>”</w:t>
      </w:r>
      <w:r>
        <w:rPr>
          <w:rFonts w:hint="eastAsia" w:asciiTheme="minorEastAsia" w:hAnsiTheme="minorEastAsia" w:eastAsiaTheme="minorEastAsia"/>
          <w:sz w:val="21"/>
          <w:szCs w:val="21"/>
        </w:rPr>
        <w:t>：指本学期本部门所需勤工助学总的工作时间。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“留用/新聘用”</w:t>
      </w:r>
      <w:r>
        <w:rPr>
          <w:rFonts w:hint="eastAsia" w:asciiTheme="minorEastAsia" w:hAnsiTheme="minorEastAsia" w:eastAsiaTheme="minorEastAsia"/>
          <w:sz w:val="21"/>
          <w:szCs w:val="21"/>
        </w:rPr>
        <w:t>：“留用”指上学年聘用过本学期继续聘用在本岗位工作；“新聘用”指本学期重新招聘录用的学生。</w:t>
      </w:r>
    </w:p>
    <w:p>
      <w:pPr>
        <w:spacing w:line="400" w:lineRule="exac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EE6"/>
    <w:rsid w:val="00030F70"/>
    <w:rsid w:val="000746A9"/>
    <w:rsid w:val="0017086A"/>
    <w:rsid w:val="00182920"/>
    <w:rsid w:val="001B381F"/>
    <w:rsid w:val="002A4133"/>
    <w:rsid w:val="002F376C"/>
    <w:rsid w:val="003064C8"/>
    <w:rsid w:val="0035068B"/>
    <w:rsid w:val="003A41ED"/>
    <w:rsid w:val="003B0FE0"/>
    <w:rsid w:val="003B7319"/>
    <w:rsid w:val="003D6CD7"/>
    <w:rsid w:val="003E62EF"/>
    <w:rsid w:val="00490014"/>
    <w:rsid w:val="005000EA"/>
    <w:rsid w:val="005204D3"/>
    <w:rsid w:val="005473BF"/>
    <w:rsid w:val="00570274"/>
    <w:rsid w:val="005C4D01"/>
    <w:rsid w:val="00620EE6"/>
    <w:rsid w:val="0064692D"/>
    <w:rsid w:val="006C7C2A"/>
    <w:rsid w:val="006D54CD"/>
    <w:rsid w:val="0070087E"/>
    <w:rsid w:val="007161BE"/>
    <w:rsid w:val="00746DFF"/>
    <w:rsid w:val="007758AD"/>
    <w:rsid w:val="007A0D28"/>
    <w:rsid w:val="007C0848"/>
    <w:rsid w:val="00812E08"/>
    <w:rsid w:val="008158DF"/>
    <w:rsid w:val="008D4F51"/>
    <w:rsid w:val="0091010E"/>
    <w:rsid w:val="00917D8A"/>
    <w:rsid w:val="00926C7D"/>
    <w:rsid w:val="0096149F"/>
    <w:rsid w:val="00986785"/>
    <w:rsid w:val="009A795D"/>
    <w:rsid w:val="009E6E95"/>
    <w:rsid w:val="00A044B1"/>
    <w:rsid w:val="00A04885"/>
    <w:rsid w:val="00A43521"/>
    <w:rsid w:val="00AA5BC9"/>
    <w:rsid w:val="00AB349B"/>
    <w:rsid w:val="00AE18D9"/>
    <w:rsid w:val="00AF0C1E"/>
    <w:rsid w:val="00B456C5"/>
    <w:rsid w:val="00B92F41"/>
    <w:rsid w:val="00BF11C3"/>
    <w:rsid w:val="00C50228"/>
    <w:rsid w:val="00C72A4C"/>
    <w:rsid w:val="00C90A93"/>
    <w:rsid w:val="00CC6B7E"/>
    <w:rsid w:val="00D3489A"/>
    <w:rsid w:val="00D43CC1"/>
    <w:rsid w:val="00DA76C1"/>
    <w:rsid w:val="00DB3914"/>
    <w:rsid w:val="00E27A66"/>
    <w:rsid w:val="00E3197F"/>
    <w:rsid w:val="00E87354"/>
    <w:rsid w:val="00EB113D"/>
    <w:rsid w:val="00F031A9"/>
    <w:rsid w:val="00FE7D1C"/>
    <w:rsid w:val="00FE7F27"/>
    <w:rsid w:val="29287AD4"/>
    <w:rsid w:val="56CF72A8"/>
    <w:rsid w:val="6C135B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仿宋_GB2312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417</Characters>
  <Lines>3</Lines>
  <Paragraphs>1</Paragraphs>
  <ScaleCrop>false</ScaleCrop>
  <LinksUpToDate>false</LinksUpToDate>
  <CharactersWithSpaces>489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2006-02-09T18:19:00Z</dcterms:created>
  <dc:creator>cyb</dc:creator>
  <cp:lastModifiedBy>Administrator</cp:lastModifiedBy>
  <dcterms:modified xsi:type="dcterms:W3CDTF">2016-03-31T08:24:33Z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